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both"/>
        <w:rPr>
          <w:rFonts w:hint="eastAsia" w:ascii="黑体" w:hAnsi="黑体" w:eastAsia="黑体" w:cs="黑体"/>
          <w:b w:val="0"/>
          <w:bCs w:val="0"/>
          <w:strike w:val="0"/>
          <w:dstrike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trike w:val="0"/>
          <w:dstrike w:val="0"/>
          <w:sz w:val="32"/>
          <w:szCs w:val="32"/>
          <w:u w:val="none"/>
          <w:lang w:val="en-US" w:eastAsia="zh-CN"/>
        </w:rPr>
        <w:t>附件</w:t>
      </w:r>
    </w:p>
    <w:p>
      <w:pPr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sz w:val="44"/>
          <w:szCs w:val="44"/>
          <w:u w:val="none"/>
          <w:lang w:val="en-US" w:eastAsia="zh-CN"/>
        </w:rPr>
        <w:t>考生承诺书</w:t>
      </w:r>
    </w:p>
    <w:p>
      <w:pPr>
        <w:snapToGrid w:val="0"/>
        <w:spacing w:line="288" w:lineRule="auto"/>
        <w:ind w:firstLine="640" w:firstLineChars="200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</w:p>
    <w:p>
      <w:pPr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>本人已知悉会计初级资格考试报考条件和资格审核相关要求。在此郑重承诺：本人上传提供审核的所有材料真实、有效。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报考所在地会计资格考试管理机构审核，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不符合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报考条件或存在弄虚作假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情形的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自愿承担相关责任，并接受不予核发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资格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证书处理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 xml:space="preserve">                         考生签名（手写）：</w:t>
      </w:r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 xml:space="preserve">                               身份证号码：</w:t>
      </w:r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snapToGrid w:val="0"/>
        <w:spacing w:line="360" w:lineRule="auto"/>
        <w:ind w:firstLine="4480" w:firstLineChars="1400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>2023年   月    日</w:t>
      </w:r>
    </w:p>
    <w:p>
      <w:pPr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</w:p>
    <w:sectPr>
      <w:pgSz w:w="11906" w:h="16838"/>
      <w:pgMar w:top="2041" w:right="1417" w:bottom="1417" w:left="1531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jU5ZTNiZWNjMDFjNzU4YzI5MjhlMzBhZTcxYzUifQ=="/>
    <w:docVar w:name="KGWebUrl" w:val="http://gcoa.gdczt.gov.cn:8080/bgzdhxt/weaver/weaver.file.FileDownloadForNews?uuid=d1adc2a1-4f75-4718-afda-373ad89ae554&amp;fileid=2704628&amp;type=document&amp;isofficeview=0"/>
  </w:docVars>
  <w:rsids>
    <w:rsidRoot w:val="14E07250"/>
    <w:rsid w:val="00CD74A3"/>
    <w:rsid w:val="031E30A9"/>
    <w:rsid w:val="06385435"/>
    <w:rsid w:val="09935235"/>
    <w:rsid w:val="0A1F7EBB"/>
    <w:rsid w:val="12250ABB"/>
    <w:rsid w:val="1414141A"/>
    <w:rsid w:val="14B15854"/>
    <w:rsid w:val="14E07250"/>
    <w:rsid w:val="16F74E7C"/>
    <w:rsid w:val="175348DA"/>
    <w:rsid w:val="1AC513E3"/>
    <w:rsid w:val="1B242EBE"/>
    <w:rsid w:val="1FFD74A3"/>
    <w:rsid w:val="202A4088"/>
    <w:rsid w:val="21C9449F"/>
    <w:rsid w:val="25C6315C"/>
    <w:rsid w:val="2976682C"/>
    <w:rsid w:val="2DDB4CEE"/>
    <w:rsid w:val="32E52762"/>
    <w:rsid w:val="35180BA6"/>
    <w:rsid w:val="381618D4"/>
    <w:rsid w:val="39F224F8"/>
    <w:rsid w:val="3B7D15A4"/>
    <w:rsid w:val="3F6058A9"/>
    <w:rsid w:val="40786365"/>
    <w:rsid w:val="409B34E0"/>
    <w:rsid w:val="47014140"/>
    <w:rsid w:val="4A332E7D"/>
    <w:rsid w:val="50005C45"/>
    <w:rsid w:val="519A3E21"/>
    <w:rsid w:val="53780E55"/>
    <w:rsid w:val="55550D0D"/>
    <w:rsid w:val="57E95306"/>
    <w:rsid w:val="58B26FDF"/>
    <w:rsid w:val="62B276FB"/>
    <w:rsid w:val="677A3059"/>
    <w:rsid w:val="6AC81EE1"/>
    <w:rsid w:val="6D40036B"/>
    <w:rsid w:val="6F327970"/>
    <w:rsid w:val="7583398C"/>
    <w:rsid w:val="76991EEC"/>
    <w:rsid w:val="79C81594"/>
    <w:rsid w:val="7B552C05"/>
    <w:rsid w:val="7D86765C"/>
    <w:rsid w:val="7FFD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6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2020-07-10T18:57:00Z</dcterms:created>
  <dc:creator>李欣谣</dc:creator>
  <cp:lastModifiedBy>Lenovo</cp:lastModifiedBy>
  <cp:lastPrinted>2023-06-16T02:20:00Z</cp:lastPrinted>
  <dcterms:modified xsi:type="dcterms:W3CDTF">2023-06-16T06:52:52Z</dcterms:modified>
  <dc:title>考生承诺书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0CB6B0523BE746C29DBB4065EED9488C</vt:lpwstr>
  </property>
</Properties>
</file>