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河源市专利转化实施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2025年河源市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专利转化实施项目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推动专利转化运用工作，促进高校院所、国有企业与我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中小微企业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对接，完善专利转化相关平台建设，开展专利开放许可促进工作，推动专利技术适配区域产业发展转化实施，提升中小微企业创新发展和市场保护能力，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以专利产业化促进中小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企业成长，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助力河源产业形成核心竞争力。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专利转化运用需求调研。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深入开展河源市企业专利技术需求调研，挖掘全国高校院所和国企的高质量专利资源，项目实施期间形成一份不少于100件的专利转化运用供需清单在我市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专利转化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相关平台发布，免费面向辖区内企业开放，拓宽企业专利技术信息获取渠道，促进供给方与需求方对接并精准匹配。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（二）促进专利转化运用。推动专利密集型产品发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动不少于10家企业在“国家专利密集型产品备案认定试点平台”进行专利产品备案，推进专利密集型产品备案认定；推进专利开放许可工作，向河源市被确认的“广东省专利开放许可试点信息发布平台”推荐不少于30项开放许可专利信息，并取得国家知识产权局专利开放许可声明受理回执。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推动专利转化许可工作，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协助办理专利转让、许可登记备案，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促成30项以上专利转化、许可项目，并依法在国家知识产权局登记备案，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助力我市实现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专利转让数、专利许可数逐年增长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（三）开展专利转化对接活动或培训。项目实施期间在全市范围内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分区域、分产业组织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中小微企业专利转化对接活动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专利转让许可登记备案宣传培训活动等，每场参加人员不少于50人，促进产业与专利技术供需对接。协助各类创新主体全面开展专利盘活工作，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动态更新专利盘活系统专利信息及运用信息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，提升企业知识产权创造运用能力。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（四）促进创新成果价值实现。积极推动知识产权金融工作，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助力完成知识产权质押融资年度工作目标任务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。引导并协助组织10家以上河源市创新主体积极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参与中国/广东专利奖等国家、省知识产权相关评奖，粤港澳大湾区高价值专利培育布局大赛、粤东西北知识产权创新创业大赛、知识产权交易博览会等各类赛事、大型展会活动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。制作发布1个宣传视频，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形成1篇成效性总结宣传报道，在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市级以上</w:t>
      </w:r>
      <w:r>
        <w:rPr>
          <w:rFonts w:hint="eastAsia" w:ascii="仿宋_GB2312" w:hAnsi="仿宋_GB2312" w:eastAsia="仿宋_GB2312" w:cs="仿宋_GB2312"/>
          <w:color w:val="auto"/>
          <w:sz w:val="32"/>
        </w:rPr>
        <w:t>媒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体上发布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形成不少于1个专利转化典型案例。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四、申报主体及条件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申报主体：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境内依法登记注册、具备合法资质的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企事业单位、高校院所、知识产权服务机构、提供知识产权服务的社会团体组织等申报。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（二）申报条件：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申报单位应当具备实施项目所要求各项任务的能力，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对广东省专利转化与专利开放许可有深入研究，具备推动专利技术适配区域产业发展转化实施的相关经验和条件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具有与全省高校院所、国有企业丰富的合作对接经验，具备知识产权、经济、法律等多学科人才，能够全周期、全方位、全流程地服务专利开放许可的参与主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体。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有良好的信用记录和健全的管理制度，资金和财务状况良好，在经营活动中没有重大违法记录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，能遵守专项资金管理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有关规定，能按时、保质保量完成项目任务。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已经承担省、市、县同类型项目且尚未验收或验收不合格的，不得申报。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（一）《2025年河源市知识产权项目申报书》（以下简称《申报书》）；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（二）主体资格登记证明、银行开户许可证复印件；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（五）其他证明申报单位条件及优势的佐证材料。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上述材料均需加盖公章并在《申报书》加盖骑缝章。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六、支持方式及额度、实施期限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支持项目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项，每项支持额度预计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万元；所有项目任务原则上需在202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年完成。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16EEA0-0FDF-4F1A-9A70-530AE676CA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41BA13-B8CC-44BB-A72C-751CEBEBB0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32C63C4-F62B-4203-9A96-B7DC6452D1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F7BBD3-37F1-4EB7-8D4B-E99DD1E639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69215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54.5pt;mso-position-horizontal:outside;mso-position-horizontal-relative:margin;z-index:251659264;mso-width-relative:page;mso-height-relative:page;" filled="f" stroked="f" coordsize="21600,21600" o:gfxdata="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oGPddUAAAAHAQAADwAAAAAAAAABACAAAAAiAAAAZHJzL2Rvd25yZXYueG1sUEsB&#10;AhQAFAAAAAgAh07iQPC3Pzg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Tk1YjcyYzA3MDllMWY2OGNiNjdkNTViMDJlZDYifQ=="/>
  </w:docVars>
  <w:rsids>
    <w:rsidRoot w:val="0CF15003"/>
    <w:rsid w:val="015114AC"/>
    <w:rsid w:val="068C59D8"/>
    <w:rsid w:val="06E93D57"/>
    <w:rsid w:val="09A71CAB"/>
    <w:rsid w:val="0A346E8E"/>
    <w:rsid w:val="0AEC72B0"/>
    <w:rsid w:val="0BBC2B7A"/>
    <w:rsid w:val="0CF15003"/>
    <w:rsid w:val="0E360E8A"/>
    <w:rsid w:val="10B810AA"/>
    <w:rsid w:val="12674AFA"/>
    <w:rsid w:val="1C8D2975"/>
    <w:rsid w:val="1E917DEC"/>
    <w:rsid w:val="1FFF740F"/>
    <w:rsid w:val="26B0374E"/>
    <w:rsid w:val="2A46513B"/>
    <w:rsid w:val="2C3033D6"/>
    <w:rsid w:val="2CBC2C45"/>
    <w:rsid w:val="2D3C20AA"/>
    <w:rsid w:val="2DE91505"/>
    <w:rsid w:val="2FAA0F32"/>
    <w:rsid w:val="338147AF"/>
    <w:rsid w:val="33F616EA"/>
    <w:rsid w:val="36B612C3"/>
    <w:rsid w:val="37CD2BE9"/>
    <w:rsid w:val="37FFA369"/>
    <w:rsid w:val="39E95518"/>
    <w:rsid w:val="3D582F5E"/>
    <w:rsid w:val="3DE76DE1"/>
    <w:rsid w:val="42694220"/>
    <w:rsid w:val="431126ED"/>
    <w:rsid w:val="47313DAB"/>
    <w:rsid w:val="4A7E6378"/>
    <w:rsid w:val="4FBBC49F"/>
    <w:rsid w:val="5619082A"/>
    <w:rsid w:val="5969E633"/>
    <w:rsid w:val="59E25C79"/>
    <w:rsid w:val="5B107B6D"/>
    <w:rsid w:val="5B962DF9"/>
    <w:rsid w:val="5C7F0A48"/>
    <w:rsid w:val="5FFB1532"/>
    <w:rsid w:val="64CF62BC"/>
    <w:rsid w:val="6A4E5887"/>
    <w:rsid w:val="6B700633"/>
    <w:rsid w:val="6D1F8B3F"/>
    <w:rsid w:val="6EB97BB5"/>
    <w:rsid w:val="70171302"/>
    <w:rsid w:val="70616185"/>
    <w:rsid w:val="709A3F00"/>
    <w:rsid w:val="729FD302"/>
    <w:rsid w:val="73FFFE68"/>
    <w:rsid w:val="75902AFB"/>
    <w:rsid w:val="77FCE050"/>
    <w:rsid w:val="795FE9BA"/>
    <w:rsid w:val="79F65226"/>
    <w:rsid w:val="7BF90AB4"/>
    <w:rsid w:val="7BFEA012"/>
    <w:rsid w:val="7C000A35"/>
    <w:rsid w:val="7C8A0306"/>
    <w:rsid w:val="7F677082"/>
    <w:rsid w:val="7F7D4E8C"/>
    <w:rsid w:val="7FB31365"/>
    <w:rsid w:val="8FB19C7F"/>
    <w:rsid w:val="95CF6762"/>
    <w:rsid w:val="96FDBE41"/>
    <w:rsid w:val="99328BF9"/>
    <w:rsid w:val="BDB7F5A5"/>
    <w:rsid w:val="CBAF80DF"/>
    <w:rsid w:val="DEDE8314"/>
    <w:rsid w:val="E57FDCE3"/>
    <w:rsid w:val="E6FC85A8"/>
    <w:rsid w:val="E7FB5C13"/>
    <w:rsid w:val="EFCDD35D"/>
    <w:rsid w:val="EFFB5B67"/>
    <w:rsid w:val="EFFE4291"/>
    <w:rsid w:val="F7FB9BC1"/>
    <w:rsid w:val="FBDE7256"/>
    <w:rsid w:val="FFEA1781"/>
    <w:rsid w:val="FFFE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unhideWhenUsed/>
    <w:qFormat/>
    <w:uiPriority w:val="99"/>
    <w:pPr>
      <w:topLinePunct/>
      <w:ind w:firstLine="560" w:firstLineChars="200"/>
    </w:pPr>
    <w:rPr>
      <w:rFonts w:hint="eastAsia" w:ascii="宋体" w:hAnsi="宋体" w:eastAsia="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1387</Characters>
  <Lines>0</Lines>
  <Paragraphs>0</Paragraphs>
  <TotalTime>2</TotalTime>
  <ScaleCrop>false</ScaleCrop>
  <LinksUpToDate>false</LinksUpToDate>
  <CharactersWithSpaces>1387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2022-08-30T08:58:00Z</dcterms:created>
  <dc:creator>LM</dc:creator>
  <cp:lastModifiedBy>LM</cp:lastModifiedBy>
  <cp:lastPrinted>2025-01-21T16:47:00Z</cp:lastPrinted>
  <dcterms:modified xsi:type="dcterms:W3CDTF">2025-02-08T08:25:17Z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FB0E8EB5B72787497E598F6764A7A3C3</vt:lpwstr>
  </property>
  <property fmtid="{D5CDD505-2E9C-101B-9397-08002B2CF9AE}" pid="4" name="KSOTemplateDocerSaveRecord">
    <vt:lpwstr>eyJoZGlkIjoiMjFhYTM1YTE4MzA2NDYxYTlhMThjY2ExZWJmOGExZjYiLCJ1c2VySWQiOiI0Njg4NjY0MTYifQ==</vt:lpwstr>
  </property>
</Properties>
</file>